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6D14" w14:textId="10DE8432" w:rsidR="00A221CB" w:rsidRDefault="00A221CB" w:rsidP="00A221CB">
      <w:pPr>
        <w:jc w:val="center"/>
      </w:pPr>
      <w:r>
        <w:t>Iowa Snowdrifters Meeting Minutes</w:t>
      </w:r>
    </w:p>
    <w:p w14:paraId="383E032C" w14:textId="74778466" w:rsidR="00A221CB" w:rsidRDefault="00A221CB" w:rsidP="00A221CB">
      <w:r>
        <w:t xml:space="preserve">Date: March 12, 2020 at </w:t>
      </w:r>
      <w:r w:rsidR="00DF1649">
        <w:t>7</w:t>
      </w:r>
      <w:r>
        <w:t>:30 pm</w:t>
      </w:r>
      <w:r>
        <w:tab/>
      </w:r>
      <w:r>
        <w:tab/>
      </w:r>
      <w:r>
        <w:tab/>
      </w:r>
      <w:r>
        <w:tab/>
      </w:r>
      <w:r>
        <w:tab/>
        <w:t>Location: Club 76</w:t>
      </w:r>
    </w:p>
    <w:p w14:paraId="36E135F5" w14:textId="7BACE579" w:rsidR="00A221CB" w:rsidRDefault="00CD204E" w:rsidP="00A221CB">
      <w:r>
        <w:t>Meeting Called to Order</w:t>
      </w:r>
      <w:r w:rsidR="00665C55">
        <w:t xml:space="preserve"> </w:t>
      </w:r>
      <w:r w:rsidR="008278F2">
        <w:t xml:space="preserve"> - </w:t>
      </w:r>
      <w:r w:rsidR="00665C55">
        <w:t>7:</w:t>
      </w:r>
      <w:r w:rsidR="009C66D5">
        <w:t>42</w:t>
      </w:r>
      <w:r w:rsidR="008278F2">
        <w:t xml:space="preserve"> PM</w:t>
      </w:r>
    </w:p>
    <w:p w14:paraId="6260F71E" w14:textId="1F663531" w:rsidR="00B83B44" w:rsidRDefault="00B83B44" w:rsidP="00A221CB">
      <w:r>
        <w:t>Welcome new member and guests</w:t>
      </w:r>
    </w:p>
    <w:p w14:paraId="285934CD" w14:textId="7123776A" w:rsidR="00E1524B" w:rsidRDefault="00E1524B" w:rsidP="00A221CB">
      <w:r>
        <w:t xml:space="preserve">Additions to the </w:t>
      </w:r>
      <w:r w:rsidR="002242D2">
        <w:t xml:space="preserve">Agenda- </w:t>
      </w:r>
    </w:p>
    <w:p w14:paraId="49096094" w14:textId="1662D7DC" w:rsidR="00CD204E" w:rsidRDefault="00CD204E" w:rsidP="00A221CB">
      <w:r>
        <w:t xml:space="preserve">Approval of </w:t>
      </w:r>
      <w:r w:rsidR="00AD7A0B">
        <w:t>January Minutes</w:t>
      </w:r>
      <w:r w:rsidR="00602879">
        <w:t xml:space="preserve"> </w:t>
      </w:r>
      <w:r w:rsidR="00FF5BB1">
        <w:t>–</w:t>
      </w:r>
      <w:r w:rsidR="00602879">
        <w:t xml:space="preserve"> </w:t>
      </w:r>
      <w:r w:rsidR="00FF5BB1">
        <w:t xml:space="preserve">Motion </w:t>
      </w:r>
      <w:r w:rsidR="00BA1B83">
        <w:t>–</w:t>
      </w:r>
      <w:r w:rsidR="00FF5BB1">
        <w:t xml:space="preserve"> </w:t>
      </w:r>
      <w:r w:rsidR="00BA1B83">
        <w:t>Mike Pickering Second – Jeff Wardenberg – Approved.</w:t>
      </w:r>
    </w:p>
    <w:p w14:paraId="387A4071" w14:textId="5A41C204" w:rsidR="00AD7A0B" w:rsidRDefault="00AD7A0B" w:rsidP="00A221CB">
      <w:r>
        <w:t xml:space="preserve">Approval of February Minutes – </w:t>
      </w:r>
      <w:r w:rsidR="001724C0">
        <w:t xml:space="preserve">Not available for meeting. Will need to approve at April meeting. </w:t>
      </w:r>
    </w:p>
    <w:p w14:paraId="74167165" w14:textId="5B8162E8" w:rsidR="00AD7A0B" w:rsidRDefault="00AD7A0B" w:rsidP="00A221CB">
      <w:r>
        <w:t xml:space="preserve">March Treasurer’s Report </w:t>
      </w:r>
    </w:p>
    <w:p w14:paraId="4AADB047" w14:textId="77777777" w:rsidR="003D1BC8" w:rsidRDefault="00AD7A0B" w:rsidP="003D1BC8">
      <w:pPr>
        <w:ind w:left="720"/>
      </w:pPr>
      <w:r>
        <w:t>Checking</w:t>
      </w:r>
      <w:r w:rsidR="003D1BC8">
        <w:t xml:space="preserve"> </w:t>
      </w:r>
    </w:p>
    <w:p w14:paraId="0DBC4E9A" w14:textId="04505EE0" w:rsidR="00AD7A0B" w:rsidRDefault="003D1BC8" w:rsidP="003D1BC8">
      <w:pPr>
        <w:ind w:left="1440"/>
      </w:pPr>
      <w:r>
        <w:t>Receipts – Trail Map Money Bank Interest – Payments – J&amp;A Printing and Membership Mailing</w:t>
      </w:r>
    </w:p>
    <w:p w14:paraId="2676025F" w14:textId="5EF52882" w:rsidR="00AD7A0B" w:rsidRDefault="00AD7A0B" w:rsidP="00A221CB">
      <w:r>
        <w:tab/>
      </w:r>
      <w:r w:rsidR="00094F75">
        <w:t>Equipment</w:t>
      </w:r>
    </w:p>
    <w:p w14:paraId="2D91E2F0" w14:textId="30C28AC2" w:rsidR="00917C1C" w:rsidRDefault="00FE43BC" w:rsidP="00094F75">
      <w:pPr>
        <w:ind w:left="1440"/>
      </w:pPr>
      <w:r>
        <w:t>Receipts – Bank Interest</w:t>
      </w:r>
      <w:r w:rsidR="00094F75">
        <w:t xml:space="preserve"> – Payments – Reimbursement for Groomer light bar and ranger oil change.</w:t>
      </w:r>
    </w:p>
    <w:p w14:paraId="005B2C00" w14:textId="70316C34" w:rsidR="00AD7A0B" w:rsidRDefault="00AD7A0B" w:rsidP="00A221CB">
      <w:r>
        <w:tab/>
      </w:r>
      <w:r w:rsidR="00094F75">
        <w:t>S</w:t>
      </w:r>
      <w:r w:rsidR="00923E7D">
        <w:t>cholarship</w:t>
      </w:r>
    </w:p>
    <w:p w14:paraId="3310F3D6" w14:textId="512D7D9D" w:rsidR="00923E7D" w:rsidRDefault="00923E7D" w:rsidP="00A221CB">
      <w:r>
        <w:tab/>
      </w:r>
      <w:r>
        <w:tab/>
      </w:r>
      <w:r w:rsidR="003C4EAF">
        <w:t xml:space="preserve">Receipts – Bank Interest – </w:t>
      </w:r>
    </w:p>
    <w:p w14:paraId="5938D9FC" w14:textId="0362725D" w:rsidR="003C4EAF" w:rsidRDefault="003C4EAF" w:rsidP="00A221CB">
      <w:r>
        <w:t xml:space="preserve">Motion to Approve </w:t>
      </w:r>
      <w:r w:rsidR="00E06669">
        <w:t>– Derrick Parker – Second Joe Latta – Approved.</w:t>
      </w:r>
    </w:p>
    <w:p w14:paraId="72CA15F3" w14:textId="04ADCA87" w:rsidR="00995256" w:rsidRDefault="00995256" w:rsidP="00A221CB">
      <w:r>
        <w:t xml:space="preserve">Volunteer List to </w:t>
      </w:r>
      <w:r w:rsidR="00BC443A">
        <w:t xml:space="preserve">Brian Stanerson. </w:t>
      </w:r>
    </w:p>
    <w:p w14:paraId="4BF0DA37" w14:textId="3D63E227" w:rsidR="005E20AB" w:rsidRDefault="005E20AB" w:rsidP="00A221CB">
      <w:r>
        <w:t>Old Business</w:t>
      </w:r>
    </w:p>
    <w:p w14:paraId="1463628E" w14:textId="1A3F5504" w:rsidR="008C6A28" w:rsidRDefault="001724C0" w:rsidP="00A221CB">
      <w:r>
        <w:tab/>
      </w:r>
      <w:r w:rsidR="008C6A28">
        <w:t>Trails</w:t>
      </w:r>
      <w:r w:rsidR="00BC443A">
        <w:t xml:space="preserve"> </w:t>
      </w:r>
    </w:p>
    <w:p w14:paraId="3BE7CCC2" w14:textId="7C437105" w:rsidR="001724C0" w:rsidRDefault="001724C0" w:rsidP="007340A8">
      <w:pPr>
        <w:ind w:left="1440"/>
      </w:pPr>
      <w:r>
        <w:t>Trail 1</w:t>
      </w:r>
      <w:r w:rsidR="00BC443A">
        <w:t xml:space="preserve"> – Northeast to Solon. For grant we need to have trailer bridge in place </w:t>
      </w:r>
      <w:r w:rsidR="005A4AF0">
        <w:t xml:space="preserve">before May 1. </w:t>
      </w:r>
      <w:r w:rsidR="007340A8">
        <w:t>Send email out</w:t>
      </w:r>
      <w:r w:rsidR="00514499">
        <w:t xml:space="preserve"> when weekend is confirmed.</w:t>
      </w:r>
    </w:p>
    <w:p w14:paraId="4253C3F4" w14:textId="0E863C16" w:rsidR="0010556D" w:rsidRDefault="0010556D" w:rsidP="007340A8">
      <w:pPr>
        <w:ind w:left="1440"/>
      </w:pPr>
      <w:r>
        <w:t xml:space="preserve">Shueyville - </w:t>
      </w:r>
      <w:r>
        <w:t>Reroute from S</w:t>
      </w:r>
      <w:r>
        <w:t>h</w:t>
      </w:r>
      <w:r>
        <w:t>ueyville  - Nate Flaatgard is going to talk to landowners along the potential reroute.</w:t>
      </w:r>
      <w:r w:rsidR="00C37F56">
        <w:t xml:space="preserve"> If we can get through one more property we will be able to get around.</w:t>
      </w:r>
      <w:r w:rsidR="00515966">
        <w:t xml:space="preserve"> Deadend at Shueys or try to follow Mohawk park to connect them. </w:t>
      </w:r>
      <w:r w:rsidR="00F94C8E">
        <w:t>Have trail deadend at City Limits.</w:t>
      </w:r>
    </w:p>
    <w:p w14:paraId="60B327E6" w14:textId="621E9847" w:rsidR="001724C0" w:rsidRDefault="001724C0" w:rsidP="00AF2947">
      <w:pPr>
        <w:ind w:left="1440"/>
      </w:pPr>
      <w:r>
        <w:t>Trail Etiquette</w:t>
      </w:r>
      <w:r w:rsidR="00084D04">
        <w:t xml:space="preserve"> </w:t>
      </w:r>
      <w:r w:rsidR="00AF2947">
        <w:t>–</w:t>
      </w:r>
      <w:r w:rsidR="00084D04">
        <w:t xml:space="preserve"> </w:t>
      </w:r>
      <w:r w:rsidR="00AF2947">
        <w:t xml:space="preserve">In January there were several complaints on snowmobilers not being where they should be. </w:t>
      </w:r>
      <w:r w:rsidR="00B2088B">
        <w:t xml:space="preserve">Issues by Ely, </w:t>
      </w:r>
      <w:r w:rsidR="00ED3DE6">
        <w:t xml:space="preserve">Bowersox field in Shueyville, </w:t>
      </w:r>
      <w:r w:rsidR="00DF5B36">
        <w:t>snowmobilers are not following sign</w:t>
      </w:r>
      <w:r w:rsidR="00040F9E">
        <w:t>s.</w:t>
      </w:r>
      <w:r w:rsidR="00881A69">
        <w:t xml:space="preserve"> </w:t>
      </w:r>
      <w:r w:rsidR="00E3566B">
        <w:t xml:space="preserve">How do we get people to have proper </w:t>
      </w:r>
      <w:r w:rsidR="00BF3BAA">
        <w:t>etiquette?</w:t>
      </w:r>
      <w:r w:rsidR="00650C48">
        <w:t xml:space="preserve"> </w:t>
      </w:r>
      <w:r w:rsidR="00CD6F58">
        <w:t xml:space="preserve">Look at newsletter to hand out </w:t>
      </w:r>
      <w:r w:rsidR="001C14E4">
        <w:t xml:space="preserve">at the </w:t>
      </w:r>
      <w:r w:rsidR="00D1655B">
        <w:t xml:space="preserve">county registration. Landowner has to call in trespassing for there to be a </w:t>
      </w:r>
      <w:r w:rsidR="008E4B2C">
        <w:t xml:space="preserve">consequence. </w:t>
      </w:r>
      <w:r w:rsidR="006A038E">
        <w:t xml:space="preserve">Could we look at the ISSA to </w:t>
      </w:r>
      <w:r w:rsidR="003D4DBD">
        <w:t xml:space="preserve">help with getting it pushed that if you are a club member you get a discount. </w:t>
      </w:r>
      <w:r w:rsidR="00364711">
        <w:t xml:space="preserve">Need to get younger people involved in the club. </w:t>
      </w:r>
      <w:r w:rsidR="00C70016">
        <w:t xml:space="preserve">Set up a </w:t>
      </w:r>
      <w:r w:rsidR="004A0D22">
        <w:t xml:space="preserve">membership drive at the tractor pull. </w:t>
      </w:r>
      <w:r w:rsidR="00330269">
        <w:t>Look at giving a trail p</w:t>
      </w:r>
      <w:r w:rsidR="00F03CD1">
        <w:t xml:space="preserve">ass to members that </w:t>
      </w:r>
      <w:r w:rsidR="00F03CD1">
        <w:lastRenderedPageBreak/>
        <w:t xml:space="preserve">sign up by a certain time. Adding posters in the </w:t>
      </w:r>
      <w:r w:rsidR="000D2450">
        <w:t>bars and dealers</w:t>
      </w:r>
      <w:r w:rsidR="00854E8C">
        <w:t>hips to promote memberships</w:t>
      </w:r>
      <w:r w:rsidR="001C16E4">
        <w:t xml:space="preserve"> starting in Sep</w:t>
      </w:r>
      <w:r w:rsidR="008C1758">
        <w:t xml:space="preserve">tember. </w:t>
      </w:r>
      <w:r w:rsidR="00653FAD">
        <w:t xml:space="preserve">Keep it on the </w:t>
      </w:r>
      <w:r w:rsidR="005645CC">
        <w:t xml:space="preserve">agenda every month. </w:t>
      </w:r>
      <w:r w:rsidR="00B76181">
        <w:t xml:space="preserve">Update </w:t>
      </w:r>
      <w:r w:rsidR="000E70C0">
        <w:t>Facebook/Twitter</w:t>
      </w:r>
      <w:r w:rsidR="00B76181">
        <w:t xml:space="preserve">. </w:t>
      </w:r>
      <w:r w:rsidR="00137A2E">
        <w:t>Derrick Parker suggested Joe and De</w:t>
      </w:r>
      <w:r w:rsidR="00910EC7">
        <w:t xml:space="preserve">rek work on a list of communication channels. </w:t>
      </w:r>
      <w:r w:rsidR="006D1DD6">
        <w:t>Think about issue in Ely and how</w:t>
      </w:r>
      <w:r w:rsidR="00EA40DE">
        <w:t xml:space="preserve"> to get to Odie’s in Ely. </w:t>
      </w:r>
      <w:r w:rsidR="00FA29C4">
        <w:t>Right now we are supposed to park at Caseys and walk to Odie’s.</w:t>
      </w:r>
      <w:r w:rsidR="002439B3">
        <w:t xml:space="preserve"> </w:t>
      </w:r>
      <w:r w:rsidR="001C6218">
        <w:t>Mark is going to talk to Odie’s about access.</w:t>
      </w:r>
      <w:r w:rsidR="00326A10">
        <w:t xml:space="preserve"> Suggestion to add trail pass</w:t>
      </w:r>
      <w:r w:rsidR="00D27D68">
        <w:t xml:space="preserve"> with paid membership. </w:t>
      </w:r>
      <w:r w:rsidR="0062491C">
        <w:t xml:space="preserve">Ask radio station </w:t>
      </w:r>
      <w:r w:rsidR="004C2EEB">
        <w:t xml:space="preserve">how much to do a public service announcement about staying on trails and joining the </w:t>
      </w:r>
      <w:r w:rsidR="00B43B4C">
        <w:t xml:space="preserve">club. </w:t>
      </w:r>
    </w:p>
    <w:p w14:paraId="0EBEEDAC" w14:textId="45FF17B8" w:rsidR="006B1B9F" w:rsidRDefault="006B1B9F" w:rsidP="00AF2947">
      <w:pPr>
        <w:ind w:left="1440"/>
      </w:pPr>
      <w:r>
        <w:t xml:space="preserve">Hwy 965 – if </w:t>
      </w:r>
      <w:r w:rsidR="00BC0B69">
        <w:t xml:space="preserve">Mike Pickering could he more help he would consider taking North Liberty to Swan Lake Road and </w:t>
      </w:r>
      <w:r w:rsidR="001002FF">
        <w:t>Swisher to Walford Road.</w:t>
      </w:r>
    </w:p>
    <w:p w14:paraId="663DC32F" w14:textId="7CD89438" w:rsidR="00526A93" w:rsidRDefault="00526A93" w:rsidP="00AF2947">
      <w:pPr>
        <w:ind w:left="1440"/>
      </w:pPr>
      <w:r>
        <w:t xml:space="preserve">Tiffin </w:t>
      </w:r>
      <w:r w:rsidR="00B70539">
        <w:t>–</w:t>
      </w:r>
      <w:r>
        <w:t xml:space="preserve"> </w:t>
      </w:r>
      <w:r w:rsidR="00B70539">
        <w:t xml:space="preserve">bypassed all of it with overpass construction. Derek Dunkin is talking with the City for temporary options. </w:t>
      </w:r>
      <w:r w:rsidR="00F1727A">
        <w:t>Extending the East West to Kent Park</w:t>
      </w:r>
      <w:r w:rsidR="00AD5AA3">
        <w:t xml:space="preserve"> and talk about going through Kent Park</w:t>
      </w:r>
      <w:r w:rsidR="00AD4AD6">
        <w:t xml:space="preserve"> and possibly being able to get </w:t>
      </w:r>
      <w:r w:rsidR="006B7F99">
        <w:t xml:space="preserve">onto trails. </w:t>
      </w:r>
      <w:r w:rsidR="00981E34">
        <w:t xml:space="preserve">Issue between Sealmans and Wyndym. </w:t>
      </w:r>
    </w:p>
    <w:p w14:paraId="24FE28B6" w14:textId="6042C084" w:rsidR="008C6A28" w:rsidRDefault="008C6A28" w:rsidP="007C1B72">
      <w:pPr>
        <w:ind w:left="720"/>
      </w:pPr>
      <w:r>
        <w:t>Equipment Update</w:t>
      </w:r>
      <w:r w:rsidR="00B763E7">
        <w:t xml:space="preserve"> </w:t>
      </w:r>
      <w:r w:rsidR="00F071AA">
        <w:t>–</w:t>
      </w:r>
      <w:r w:rsidR="00B763E7">
        <w:t xml:space="preserve"> </w:t>
      </w:r>
      <w:r w:rsidR="00F071AA">
        <w:t xml:space="preserve">Everything is good to go. Ready for snow. </w:t>
      </w:r>
      <w:r w:rsidR="0005317A">
        <w:t>Need to fix the ditch bar</w:t>
      </w:r>
      <w:r w:rsidR="00223A75">
        <w:t>b</w:t>
      </w:r>
      <w:r w:rsidR="0005317A">
        <w:t>er or</w:t>
      </w:r>
      <w:r w:rsidR="007C1B72">
        <w:t xml:space="preserve"> replace the black </w:t>
      </w:r>
      <w:r w:rsidR="0034772E">
        <w:t>flail</w:t>
      </w:r>
      <w:r w:rsidR="007C1B72">
        <w:t>.</w:t>
      </w:r>
      <w:r w:rsidR="0005317A">
        <w:t xml:space="preserve"> Need to get price</w:t>
      </w:r>
      <w:r w:rsidR="0034772E">
        <w:t xml:space="preserve"> and photo</w:t>
      </w:r>
      <w:r w:rsidR="0005317A">
        <w:t xml:space="preserve"> o</w:t>
      </w:r>
      <w:r w:rsidR="0034772E">
        <w:t>f</w:t>
      </w:r>
      <w:r w:rsidR="0005317A">
        <w:t xml:space="preserve"> the </w:t>
      </w:r>
      <w:r w:rsidR="0034772E">
        <w:t>mower</w:t>
      </w:r>
      <w:r w:rsidR="003B1094">
        <w:t>.</w:t>
      </w:r>
      <w:r w:rsidR="0066735E">
        <w:t xml:space="preserve"> It would be nice to have a </w:t>
      </w:r>
      <w:r w:rsidR="00AC7560">
        <w:t xml:space="preserve">trailer that the Ranger and flail mower </w:t>
      </w:r>
      <w:r w:rsidR="00CF49B1">
        <w:t xml:space="preserve">and Huey could be used with. </w:t>
      </w:r>
    </w:p>
    <w:p w14:paraId="3DD0A99D" w14:textId="138B578D" w:rsidR="001724C0" w:rsidRDefault="008C6A28" w:rsidP="00A221CB">
      <w:r>
        <w:tab/>
        <w:t>Landowner List</w:t>
      </w:r>
      <w:r w:rsidR="007B2653">
        <w:t xml:space="preserve"> </w:t>
      </w:r>
      <w:r w:rsidR="0034772E">
        <w:t>–</w:t>
      </w:r>
      <w:r w:rsidR="007B2653">
        <w:t xml:space="preserve"> </w:t>
      </w:r>
      <w:r w:rsidR="0034772E">
        <w:t xml:space="preserve">This is in process. </w:t>
      </w:r>
    </w:p>
    <w:p w14:paraId="2BC53089" w14:textId="50BBCC49" w:rsidR="00FE0F6A" w:rsidRDefault="00FE0F6A" w:rsidP="0010556D">
      <w:pPr>
        <w:ind w:left="720"/>
      </w:pPr>
      <w:r>
        <w:t xml:space="preserve">Trails </w:t>
      </w:r>
      <w:r w:rsidR="003F4735">
        <w:t>signs need</w:t>
      </w:r>
      <w:r w:rsidR="00FB768E">
        <w:t xml:space="preserve"> </w:t>
      </w:r>
      <w:r w:rsidR="0081099E">
        <w:t>to be out by April 15</w:t>
      </w:r>
      <w:r w:rsidR="0081099E" w:rsidRPr="0081099E">
        <w:rPr>
          <w:vertAlign w:val="superscript"/>
        </w:rPr>
        <w:t>th</w:t>
      </w:r>
      <w:r w:rsidR="0081099E">
        <w:t xml:space="preserve">. </w:t>
      </w:r>
    </w:p>
    <w:p w14:paraId="333FD0F7" w14:textId="65CD8209" w:rsidR="005E20AB" w:rsidRDefault="005E20AB" w:rsidP="00A221CB">
      <w:r>
        <w:t>New Business</w:t>
      </w:r>
    </w:p>
    <w:p w14:paraId="18027CEC" w14:textId="49C5FB5A" w:rsidR="008C6A28" w:rsidRDefault="008C6A28" w:rsidP="0045080B">
      <w:pPr>
        <w:ind w:left="720"/>
      </w:pPr>
      <w:r>
        <w:t>Tractor Pull Update</w:t>
      </w:r>
      <w:r w:rsidR="00A43581">
        <w:t xml:space="preserve"> </w:t>
      </w:r>
      <w:r w:rsidR="00D221FC">
        <w:t>–</w:t>
      </w:r>
      <w:r w:rsidR="00A43581">
        <w:t xml:space="preserve"> </w:t>
      </w:r>
      <w:r w:rsidR="00D221FC">
        <w:t xml:space="preserve">Land agreement with WLGC. No changes. </w:t>
      </w:r>
      <w:r w:rsidR="0045080B">
        <w:t xml:space="preserve">Look at out in case of Coronavirus. </w:t>
      </w:r>
      <w:r w:rsidR="005C4D8C">
        <w:t>ECIPA pricing</w:t>
      </w:r>
      <w:r w:rsidR="00E67F69">
        <w:t>. Cassill is back as a main sponsor, $1500 sponsorships</w:t>
      </w:r>
      <w:r w:rsidR="00EF5594">
        <w:t xml:space="preserve"> rolling in. </w:t>
      </w:r>
    </w:p>
    <w:p w14:paraId="197DA128" w14:textId="5F9F7EF4" w:rsidR="008C6A28" w:rsidRDefault="008C6A28" w:rsidP="00D638AC">
      <w:pPr>
        <w:ind w:left="720"/>
      </w:pPr>
      <w:r>
        <w:t>2019-2020 – Trail Grant Reimbursement due May 1, 2020</w:t>
      </w:r>
      <w:r w:rsidR="000E2036">
        <w:t xml:space="preserve"> </w:t>
      </w:r>
      <w:r w:rsidR="00DA3401">
        <w:t xml:space="preserve">– Trail Bridge and receipts from Joe Latta. </w:t>
      </w:r>
    </w:p>
    <w:p w14:paraId="09056650" w14:textId="5404ED4C" w:rsidR="008C6A28" w:rsidRDefault="008C6A28" w:rsidP="00827AE0">
      <w:pPr>
        <w:ind w:left="720"/>
      </w:pPr>
      <w:r>
        <w:t xml:space="preserve">2020-2021 </w:t>
      </w:r>
      <w:r w:rsidR="00AE5123">
        <w:t>–</w:t>
      </w:r>
      <w:r>
        <w:t xml:space="preserve"> </w:t>
      </w:r>
      <w:r w:rsidR="00AE5123">
        <w:t>Trail Grant Requests due June 1, 2020</w:t>
      </w:r>
      <w:r w:rsidR="00D638AC">
        <w:t xml:space="preserve"> – Derrick will need a bridge</w:t>
      </w:r>
      <w:r w:rsidR="00D07E7F">
        <w:t xml:space="preserve">. </w:t>
      </w:r>
      <w:r w:rsidR="00827AE0">
        <w:t>Culvert’s for 965. Need before</w:t>
      </w:r>
      <w:r w:rsidR="007A0DE7">
        <w:t xml:space="preserve">, GPS coordinates and quotes on cost. </w:t>
      </w:r>
      <w:r w:rsidR="00F722DD">
        <w:t xml:space="preserve">Reach out to </w:t>
      </w:r>
      <w:r w:rsidR="002965A0">
        <w:t xml:space="preserve">Johnson County permit. </w:t>
      </w:r>
    </w:p>
    <w:p w14:paraId="0C28C41E" w14:textId="5E9B0960" w:rsidR="00AE5123" w:rsidRDefault="00AE5123" w:rsidP="00631F1A">
      <w:pPr>
        <w:ind w:left="720"/>
      </w:pPr>
      <w:r>
        <w:t>Scholarship</w:t>
      </w:r>
      <w:r w:rsidR="005E2900">
        <w:t xml:space="preserve"> </w:t>
      </w:r>
      <w:r w:rsidR="00762C40">
        <w:t>–</w:t>
      </w:r>
      <w:r w:rsidR="005E2900">
        <w:t xml:space="preserve"> </w:t>
      </w:r>
      <w:r w:rsidR="00762C40">
        <w:t xml:space="preserve">Application was emailed, posted to the website and Facebook. </w:t>
      </w:r>
      <w:r w:rsidR="00631F1A">
        <w:t xml:space="preserve">Up to 3 $500 scholarships. </w:t>
      </w:r>
    </w:p>
    <w:p w14:paraId="7CC390D9" w14:textId="56452D5E" w:rsidR="00E63D34" w:rsidRDefault="00D27159" w:rsidP="00631F1A">
      <w:pPr>
        <w:ind w:left="720"/>
      </w:pPr>
      <w:r>
        <w:t>Chris Stebral would like to see an event to</w:t>
      </w:r>
      <w:r w:rsidR="00E63D34">
        <w:t xml:space="preserve"> raise money for the scholarship</w:t>
      </w:r>
      <w:r w:rsidR="007C4C9B">
        <w:t xml:space="preserve"> or transfer money from the tractor pull to the fund. </w:t>
      </w:r>
      <w:r w:rsidR="00BB6DE0">
        <w:t xml:space="preserve">Pop cans from tractor pull to donate into the scholarship. </w:t>
      </w:r>
      <w:r w:rsidR="001C46B7">
        <w:t xml:space="preserve">Maybe a bicycle ride, </w:t>
      </w:r>
      <w:r w:rsidR="00515694">
        <w:t>poker run</w:t>
      </w:r>
      <w:r w:rsidR="00E1383D">
        <w:t xml:space="preserve">., etc. </w:t>
      </w:r>
    </w:p>
    <w:p w14:paraId="1E476C8D" w14:textId="05F4222C" w:rsidR="00AE5123" w:rsidRDefault="00AE5123" w:rsidP="00A221CB">
      <w:r>
        <w:tab/>
        <w:t>April Election Nominations</w:t>
      </w:r>
      <w:r w:rsidR="00631F1A">
        <w:t xml:space="preserve"> </w:t>
      </w:r>
    </w:p>
    <w:p w14:paraId="01CF9B6D" w14:textId="56A0B91D" w:rsidR="00631F1A" w:rsidRDefault="00631F1A" w:rsidP="00A221CB">
      <w:r>
        <w:tab/>
      </w:r>
      <w:r>
        <w:tab/>
        <w:t>Vice-President</w:t>
      </w:r>
      <w:r w:rsidR="00A229AF">
        <w:t xml:space="preserve"> </w:t>
      </w:r>
      <w:r w:rsidR="008E4A3B">
        <w:t>–</w:t>
      </w:r>
      <w:r w:rsidR="00A229AF">
        <w:t xml:space="preserve"> </w:t>
      </w:r>
      <w:r w:rsidR="00E55891">
        <w:t xml:space="preserve">Nominations - </w:t>
      </w:r>
      <w:r w:rsidR="008E4A3B">
        <w:t>Erik Vosmek</w:t>
      </w:r>
      <w:r w:rsidR="00120E36">
        <w:t xml:space="preserve">, </w:t>
      </w:r>
      <w:r w:rsidR="009317D6">
        <w:t xml:space="preserve">Chris Handley, </w:t>
      </w:r>
      <w:r w:rsidR="00B23353">
        <w:t>Rob Brumm</w:t>
      </w:r>
    </w:p>
    <w:p w14:paraId="67E27FFD" w14:textId="73954790" w:rsidR="00631F1A" w:rsidRDefault="00631F1A" w:rsidP="00A221CB">
      <w:r>
        <w:tab/>
      </w:r>
      <w:r>
        <w:tab/>
      </w:r>
      <w:r w:rsidR="00A229AF">
        <w:t xml:space="preserve">Treasurer </w:t>
      </w:r>
      <w:r w:rsidR="00E55891">
        <w:t>–</w:t>
      </w:r>
      <w:r w:rsidR="00A229AF">
        <w:t xml:space="preserve"> </w:t>
      </w:r>
      <w:r w:rsidR="00E55891">
        <w:t xml:space="preserve">Nominations </w:t>
      </w:r>
      <w:r w:rsidR="00404251">
        <w:t>–</w:t>
      </w:r>
      <w:r w:rsidR="00E55891">
        <w:t xml:space="preserve"> </w:t>
      </w:r>
      <w:r w:rsidR="00713CAD">
        <w:t>None</w:t>
      </w:r>
    </w:p>
    <w:p w14:paraId="1E6AFD5D" w14:textId="6AE7E6A8" w:rsidR="00A229AF" w:rsidRDefault="00A229AF" w:rsidP="00A221CB">
      <w:r>
        <w:tab/>
      </w:r>
      <w:r>
        <w:tab/>
        <w:t xml:space="preserve">Secretary </w:t>
      </w:r>
      <w:r w:rsidR="0030720A">
        <w:t>–</w:t>
      </w:r>
      <w:r>
        <w:t xml:space="preserve"> </w:t>
      </w:r>
      <w:r w:rsidR="0030720A">
        <w:t>Nominations - None</w:t>
      </w:r>
    </w:p>
    <w:p w14:paraId="6D9F0DD9" w14:textId="7C96AA43" w:rsidR="00A229AF" w:rsidRDefault="00A229AF" w:rsidP="007413CB">
      <w:pPr>
        <w:ind w:left="720"/>
      </w:pPr>
      <w:r>
        <w:lastRenderedPageBreak/>
        <w:t xml:space="preserve">3 Board Positions </w:t>
      </w:r>
      <w:r w:rsidR="007413CB">
        <w:t>–</w:t>
      </w:r>
      <w:r>
        <w:t xml:space="preserve"> </w:t>
      </w:r>
      <w:r w:rsidR="007413CB">
        <w:t xml:space="preserve">Isaak, Chris and Gary come off of the board. Nominations – Erik Vosmek, Jeff Wardenburg, </w:t>
      </w:r>
      <w:r w:rsidR="00120E36">
        <w:t>Chris Handley, Isaak</w:t>
      </w:r>
      <w:r w:rsidR="009317D6">
        <w:t xml:space="preserve"> Latta, Seth Allender, </w:t>
      </w:r>
      <w:r w:rsidR="00A55605">
        <w:t>Chuck</w:t>
      </w:r>
      <w:r w:rsidR="0005357F">
        <w:t xml:space="preserve"> Kickuts, </w:t>
      </w:r>
    </w:p>
    <w:p w14:paraId="3A96C9CE" w14:textId="0BF8A112" w:rsidR="00BB0825" w:rsidRDefault="00BB0825" w:rsidP="00A221CB">
      <w:r>
        <w:tab/>
        <w:t xml:space="preserve">Sign order </w:t>
      </w:r>
      <w:r w:rsidR="00E947EE">
        <w:t xml:space="preserve">due mid April to Joe and are due to ISSA May 1. Also, need to order posts. </w:t>
      </w:r>
    </w:p>
    <w:p w14:paraId="5C47DAD9" w14:textId="14FD5E1A" w:rsidR="00762C40" w:rsidRDefault="00762C40" w:rsidP="00A221CB">
      <w:r>
        <w:tab/>
        <w:t xml:space="preserve">Membership Mailer </w:t>
      </w:r>
      <w:r w:rsidR="00E20FA6">
        <w:t>–</w:t>
      </w:r>
      <w:r>
        <w:t xml:space="preserve"> </w:t>
      </w:r>
      <w:r w:rsidR="00E20FA6">
        <w:t xml:space="preserve">saw about 15 memberships coming through. </w:t>
      </w:r>
      <w:r w:rsidR="00E46E26">
        <w:t>Ar</w:t>
      </w:r>
      <w:r w:rsidR="00BB0770">
        <w:t>ound 50 were mailed out.</w:t>
      </w:r>
    </w:p>
    <w:p w14:paraId="56E776E7" w14:textId="718C201D" w:rsidR="00AE5123" w:rsidRDefault="003C0F74" w:rsidP="00A221CB">
      <w:r>
        <w:t>Other New Business</w:t>
      </w:r>
    </w:p>
    <w:p w14:paraId="467E9D75" w14:textId="21B74899" w:rsidR="003C0F74" w:rsidRDefault="003C0F74" w:rsidP="00A221CB">
      <w:r>
        <w:tab/>
        <w:t>ISSA Report – HF749 Single Sticker</w:t>
      </w:r>
      <w:r w:rsidR="008551D2">
        <w:t xml:space="preserve"> </w:t>
      </w:r>
      <w:r w:rsidR="00670B7E">
        <w:t>–</w:t>
      </w:r>
      <w:r w:rsidR="008551D2">
        <w:t xml:space="preserve"> </w:t>
      </w:r>
      <w:r w:rsidR="00670B7E">
        <w:t xml:space="preserve">Keep watching emails. </w:t>
      </w:r>
    </w:p>
    <w:p w14:paraId="1A5CD9EB" w14:textId="6E84FDD9" w:rsidR="008A4A59" w:rsidRDefault="003C0F74" w:rsidP="00A0149C">
      <w:r>
        <w:t>Upcoming Events</w:t>
      </w:r>
    </w:p>
    <w:p w14:paraId="0C982E49" w14:textId="6205B479" w:rsidR="005E20AB" w:rsidRDefault="005E20AB" w:rsidP="00A221CB">
      <w:r>
        <w:t>Meeting Adjourned</w:t>
      </w:r>
      <w:r w:rsidR="00865829">
        <w:t xml:space="preserve"> – Motion – Derrick Parker – Second – Joe Latta</w:t>
      </w:r>
    </w:p>
    <w:p w14:paraId="50C2DBFF" w14:textId="327A562C" w:rsidR="000B74F1" w:rsidRDefault="000B74F1" w:rsidP="00A221CB">
      <w:r>
        <w:t>T</w:t>
      </w:r>
      <w:r w:rsidR="003C5E2F">
        <w:t>im</w:t>
      </w:r>
      <w:r>
        <w:t>e</w:t>
      </w:r>
      <w:r w:rsidR="00865829">
        <w:t xml:space="preserve"> </w:t>
      </w:r>
      <w:r w:rsidR="00012435">
        <w:t>–</w:t>
      </w:r>
      <w:r w:rsidR="00865829">
        <w:t xml:space="preserve"> </w:t>
      </w:r>
      <w:r w:rsidR="00012435">
        <w:t>8:16 pm</w:t>
      </w:r>
      <w:bookmarkStart w:id="0" w:name="_GoBack"/>
      <w:bookmarkEnd w:id="0"/>
    </w:p>
    <w:sectPr w:rsidR="000B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CB"/>
    <w:rsid w:val="00012435"/>
    <w:rsid w:val="00040F9E"/>
    <w:rsid w:val="00051ABF"/>
    <w:rsid w:val="0005317A"/>
    <w:rsid w:val="0005357F"/>
    <w:rsid w:val="00084D04"/>
    <w:rsid w:val="00094BB0"/>
    <w:rsid w:val="00094F75"/>
    <w:rsid w:val="000B74F1"/>
    <w:rsid w:val="000D2450"/>
    <w:rsid w:val="000E2036"/>
    <w:rsid w:val="000E70C0"/>
    <w:rsid w:val="001002FF"/>
    <w:rsid w:val="0010556D"/>
    <w:rsid w:val="00120E36"/>
    <w:rsid w:val="00137A2E"/>
    <w:rsid w:val="00143C35"/>
    <w:rsid w:val="001724C0"/>
    <w:rsid w:val="00175D4F"/>
    <w:rsid w:val="001C14E4"/>
    <w:rsid w:val="001C16E4"/>
    <w:rsid w:val="001C46B7"/>
    <w:rsid w:val="001C6218"/>
    <w:rsid w:val="00223A75"/>
    <w:rsid w:val="002242D2"/>
    <w:rsid w:val="002439B3"/>
    <w:rsid w:val="002965A0"/>
    <w:rsid w:val="002B12A4"/>
    <w:rsid w:val="0030720A"/>
    <w:rsid w:val="00326A10"/>
    <w:rsid w:val="00330269"/>
    <w:rsid w:val="0034772E"/>
    <w:rsid w:val="00364711"/>
    <w:rsid w:val="003B1094"/>
    <w:rsid w:val="003C0F74"/>
    <w:rsid w:val="003C4EAF"/>
    <w:rsid w:val="003C5E2F"/>
    <w:rsid w:val="003D1BC8"/>
    <w:rsid w:val="003D4DBD"/>
    <w:rsid w:val="003F4735"/>
    <w:rsid w:val="00404251"/>
    <w:rsid w:val="0045080B"/>
    <w:rsid w:val="00461AEB"/>
    <w:rsid w:val="004A0D22"/>
    <w:rsid w:val="004C2EEB"/>
    <w:rsid w:val="004C40C7"/>
    <w:rsid w:val="00514499"/>
    <w:rsid w:val="00515694"/>
    <w:rsid w:val="00515966"/>
    <w:rsid w:val="00526401"/>
    <w:rsid w:val="00526A93"/>
    <w:rsid w:val="005645CC"/>
    <w:rsid w:val="00591C45"/>
    <w:rsid w:val="005A4AF0"/>
    <w:rsid w:val="005C4D8C"/>
    <w:rsid w:val="005E20AB"/>
    <w:rsid w:val="005E2900"/>
    <w:rsid w:val="00602879"/>
    <w:rsid w:val="0062491C"/>
    <w:rsid w:val="00631F1A"/>
    <w:rsid w:val="0064399E"/>
    <w:rsid w:val="00650C48"/>
    <w:rsid w:val="00653FAD"/>
    <w:rsid w:val="00665C55"/>
    <w:rsid w:val="0066735E"/>
    <w:rsid w:val="00670B7E"/>
    <w:rsid w:val="006A038E"/>
    <w:rsid w:val="006B1B9F"/>
    <w:rsid w:val="006B65AD"/>
    <w:rsid w:val="006B7F99"/>
    <w:rsid w:val="006D1DD6"/>
    <w:rsid w:val="00713CAD"/>
    <w:rsid w:val="007340A8"/>
    <w:rsid w:val="007413CB"/>
    <w:rsid w:val="00741405"/>
    <w:rsid w:val="00762C40"/>
    <w:rsid w:val="00792C80"/>
    <w:rsid w:val="007A0DE7"/>
    <w:rsid w:val="007B2653"/>
    <w:rsid w:val="007C1B72"/>
    <w:rsid w:val="007C4C9B"/>
    <w:rsid w:val="0081099E"/>
    <w:rsid w:val="008278F2"/>
    <w:rsid w:val="00827AE0"/>
    <w:rsid w:val="00854E8C"/>
    <w:rsid w:val="008551D2"/>
    <w:rsid w:val="00865829"/>
    <w:rsid w:val="00881A69"/>
    <w:rsid w:val="008A4A59"/>
    <w:rsid w:val="008C1758"/>
    <w:rsid w:val="008C6A28"/>
    <w:rsid w:val="008C6A8F"/>
    <w:rsid w:val="008E4A3B"/>
    <w:rsid w:val="008E4B2C"/>
    <w:rsid w:val="00910EC7"/>
    <w:rsid w:val="00917C1C"/>
    <w:rsid w:val="00923E7D"/>
    <w:rsid w:val="009317D6"/>
    <w:rsid w:val="009359C8"/>
    <w:rsid w:val="00944557"/>
    <w:rsid w:val="009762DA"/>
    <w:rsid w:val="00981E34"/>
    <w:rsid w:val="00995256"/>
    <w:rsid w:val="009C66D5"/>
    <w:rsid w:val="009E5FD4"/>
    <w:rsid w:val="00A0149C"/>
    <w:rsid w:val="00A221CB"/>
    <w:rsid w:val="00A229AF"/>
    <w:rsid w:val="00A43581"/>
    <w:rsid w:val="00A55605"/>
    <w:rsid w:val="00AC7560"/>
    <w:rsid w:val="00AD4AD6"/>
    <w:rsid w:val="00AD5AA3"/>
    <w:rsid w:val="00AD7A0B"/>
    <w:rsid w:val="00AE5123"/>
    <w:rsid w:val="00AE57DB"/>
    <w:rsid w:val="00AF2947"/>
    <w:rsid w:val="00B2088B"/>
    <w:rsid w:val="00B23353"/>
    <w:rsid w:val="00B268DA"/>
    <w:rsid w:val="00B43B4C"/>
    <w:rsid w:val="00B70539"/>
    <w:rsid w:val="00B76181"/>
    <w:rsid w:val="00B763E7"/>
    <w:rsid w:val="00B83B44"/>
    <w:rsid w:val="00BA1B83"/>
    <w:rsid w:val="00BB0770"/>
    <w:rsid w:val="00BB0825"/>
    <w:rsid w:val="00BB6DE0"/>
    <w:rsid w:val="00BC0B69"/>
    <w:rsid w:val="00BC443A"/>
    <w:rsid w:val="00BF3BAA"/>
    <w:rsid w:val="00BF63E2"/>
    <w:rsid w:val="00C37F56"/>
    <w:rsid w:val="00C70016"/>
    <w:rsid w:val="00CC6389"/>
    <w:rsid w:val="00CD204E"/>
    <w:rsid w:val="00CD6F58"/>
    <w:rsid w:val="00CF49B1"/>
    <w:rsid w:val="00D07E7F"/>
    <w:rsid w:val="00D1655B"/>
    <w:rsid w:val="00D221FC"/>
    <w:rsid w:val="00D27159"/>
    <w:rsid w:val="00D27D68"/>
    <w:rsid w:val="00D638AC"/>
    <w:rsid w:val="00D764E7"/>
    <w:rsid w:val="00DA3401"/>
    <w:rsid w:val="00DF1649"/>
    <w:rsid w:val="00DF5B36"/>
    <w:rsid w:val="00E06669"/>
    <w:rsid w:val="00E1383D"/>
    <w:rsid w:val="00E1524B"/>
    <w:rsid w:val="00E20FA6"/>
    <w:rsid w:val="00E3566B"/>
    <w:rsid w:val="00E46E26"/>
    <w:rsid w:val="00E55891"/>
    <w:rsid w:val="00E63D34"/>
    <w:rsid w:val="00E674DF"/>
    <w:rsid w:val="00E67F69"/>
    <w:rsid w:val="00E947EE"/>
    <w:rsid w:val="00EA40DE"/>
    <w:rsid w:val="00ED3DE6"/>
    <w:rsid w:val="00EF5594"/>
    <w:rsid w:val="00F03CD1"/>
    <w:rsid w:val="00F071AA"/>
    <w:rsid w:val="00F1727A"/>
    <w:rsid w:val="00F722DD"/>
    <w:rsid w:val="00F94C8E"/>
    <w:rsid w:val="00FA29C4"/>
    <w:rsid w:val="00FB768E"/>
    <w:rsid w:val="00FE0F6A"/>
    <w:rsid w:val="00FE43BC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4396"/>
  <w15:chartTrackingRefBased/>
  <w15:docId w15:val="{2F17FBEC-D068-4412-AFD8-662E78B8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141816D626548914BE681D2600495" ma:contentTypeVersion="10" ma:contentTypeDescription="Create a new document." ma:contentTypeScope="" ma:versionID="65bace12606bfea56f9497752debc365">
  <xsd:schema xmlns:xsd="http://www.w3.org/2001/XMLSchema" xmlns:xs="http://www.w3.org/2001/XMLSchema" xmlns:p="http://schemas.microsoft.com/office/2006/metadata/properties" xmlns:ns3="d9877883-78a3-451c-94e5-d0f0b0b92615" xmlns:ns4="f7bccb25-570d-4f17-9fa0-05f8f5cad978" targetNamespace="http://schemas.microsoft.com/office/2006/metadata/properties" ma:root="true" ma:fieldsID="c5b38bd5124edad69eb99c251eb15d56" ns3:_="" ns4:_="">
    <xsd:import namespace="d9877883-78a3-451c-94e5-d0f0b0b92615"/>
    <xsd:import namespace="f7bccb25-570d-4f17-9fa0-05f8f5cad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77883-78a3-451c-94e5-d0f0b0b92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ccb25-570d-4f17-9fa0-05f8f5cad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5C5B3-F278-4BE6-9F10-81D8B233A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77883-78a3-451c-94e5-d0f0b0b92615"/>
    <ds:schemaRef ds:uri="f7bccb25-570d-4f17-9fa0-05f8f5cad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B0A0E-8650-4EC1-AC7C-72BD83A75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5BCBA-DC11-4101-8FAB-D7F046C88BB0}">
  <ds:schemaRefs>
    <ds:schemaRef ds:uri="f7bccb25-570d-4f17-9fa0-05f8f5cad97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877883-78a3-451c-94e5-d0f0b0b926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Allender, Sarah</dc:creator>
  <cp:keywords/>
  <dc:description/>
  <cp:lastModifiedBy>Allender, Sarah</cp:lastModifiedBy>
  <cp:revision>174</cp:revision>
  <dcterms:created xsi:type="dcterms:W3CDTF">2020-03-12T22:20:00Z</dcterms:created>
  <dcterms:modified xsi:type="dcterms:W3CDTF">2020-03-13T01:17:00Z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0x0101005B8141816D626548914BE681D2600495</vt:lpwstr>
  </property>
</Properties>
</file>